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04C6" w14:textId="384E9FEE" w:rsidR="00021CB4" w:rsidRPr="00823F9D" w:rsidRDefault="005544D8" w:rsidP="005544D8">
      <w:pPr>
        <w:jc w:val="center"/>
        <w:rPr>
          <w:rFonts w:cstheme="minorHAnsi"/>
          <w:b/>
          <w:sz w:val="28"/>
          <w:szCs w:val="28"/>
        </w:rPr>
      </w:pPr>
      <w:r w:rsidRPr="00823F9D">
        <w:rPr>
          <w:rFonts w:cstheme="minorHAnsi"/>
          <w:b/>
          <w:sz w:val="28"/>
          <w:szCs w:val="28"/>
        </w:rPr>
        <w:t>Volunteer Opportunities at Response</w:t>
      </w:r>
    </w:p>
    <w:p w14:paraId="3B5A4919" w14:textId="5560F165" w:rsidR="005C5E1D" w:rsidRPr="00823F9D" w:rsidRDefault="005C5E1D" w:rsidP="005C5E1D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56315A" w:rsidRPr="00823F9D">
        <w:rPr>
          <w:rFonts w:cstheme="minorHAnsi"/>
          <w:b/>
          <w:sz w:val="28"/>
          <w:szCs w:val="28"/>
          <w:u w:val="single"/>
        </w:rPr>
        <w:t>6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36434CF9" w14:textId="6B5B3ABE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Fundraising – </w:t>
      </w:r>
      <w:r w:rsidRPr="00823F9D">
        <w:rPr>
          <w:rFonts w:cstheme="minorHAnsi"/>
          <w:sz w:val="24"/>
          <w:szCs w:val="24"/>
        </w:rPr>
        <w:t>Help to sell tickets/fundraising items, participate on the fundraising committee, distribute advertising flyers for events, promote events through social media, plan/decorate/participate in fundraising events.</w:t>
      </w:r>
    </w:p>
    <w:p w14:paraId="09A09811" w14:textId="74C83E88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Yard work/cleaning – </w:t>
      </w:r>
      <w:r w:rsidRPr="00823F9D">
        <w:rPr>
          <w:rFonts w:cstheme="minorHAnsi"/>
          <w:sz w:val="24"/>
          <w:szCs w:val="24"/>
        </w:rPr>
        <w:t>Help to maintain flower beds, play yard</w:t>
      </w:r>
      <w:r w:rsidR="007741CE" w:rsidRPr="00823F9D">
        <w:rPr>
          <w:rFonts w:cstheme="minorHAnsi"/>
          <w:sz w:val="24"/>
          <w:szCs w:val="24"/>
        </w:rPr>
        <w:t>;</w:t>
      </w:r>
      <w:r w:rsidRPr="00823F9D">
        <w:rPr>
          <w:rFonts w:cstheme="minorHAnsi"/>
          <w:sz w:val="24"/>
          <w:szCs w:val="24"/>
        </w:rPr>
        <w:t xml:space="preserve"> general cleaning/organizing in the shelter. </w:t>
      </w:r>
    </w:p>
    <w:p w14:paraId="7EE860BE" w14:textId="1C4CF330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General Volunteer – </w:t>
      </w:r>
      <w:r w:rsidRPr="00823F9D">
        <w:rPr>
          <w:rFonts w:cstheme="minorHAnsi"/>
          <w:sz w:val="24"/>
          <w:szCs w:val="24"/>
        </w:rPr>
        <w:t>Provide clerical assistance, participate in community events, help to publicize our organization, distribut</w:t>
      </w:r>
      <w:r w:rsidR="007741CE" w:rsidRPr="00823F9D">
        <w:rPr>
          <w:rFonts w:cstheme="minorHAnsi"/>
          <w:sz w:val="24"/>
          <w:szCs w:val="24"/>
        </w:rPr>
        <w:t>e</w:t>
      </w:r>
      <w:r w:rsidRPr="00823F9D">
        <w:rPr>
          <w:rFonts w:cstheme="minorHAnsi"/>
          <w:sz w:val="24"/>
          <w:szCs w:val="24"/>
        </w:rPr>
        <w:t xml:space="preserve"> pamphlets, etc. </w:t>
      </w:r>
    </w:p>
    <w:p w14:paraId="69ECEC22" w14:textId="7EE07119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Wish List Needs Provider</w:t>
      </w:r>
      <w:r w:rsidRPr="00823F9D">
        <w:rPr>
          <w:rFonts w:cstheme="minorHAnsi"/>
          <w:sz w:val="24"/>
          <w:szCs w:val="24"/>
        </w:rPr>
        <w:t xml:space="preserve"> – Help to organize/gather items needed on our wish list. </w:t>
      </w:r>
    </w:p>
    <w:p w14:paraId="0C218A5F" w14:textId="77777777" w:rsidR="0035526F" w:rsidRPr="00823F9D" w:rsidRDefault="0035526F" w:rsidP="0035526F">
      <w:pPr>
        <w:rPr>
          <w:rFonts w:cstheme="minorHAnsi"/>
          <w:b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Animal Care Coordinator – </w:t>
      </w:r>
      <w:r w:rsidRPr="00823F9D">
        <w:rPr>
          <w:rFonts w:cstheme="minorHAnsi"/>
          <w:sz w:val="24"/>
          <w:szCs w:val="24"/>
        </w:rPr>
        <w:t xml:space="preserve">Locate and contact folks/places who foster pets. Work with case managers to arrange care for pets of potential clients. </w:t>
      </w:r>
      <w:r w:rsidRPr="00823F9D">
        <w:rPr>
          <w:rFonts w:cstheme="minorHAnsi"/>
          <w:b/>
          <w:sz w:val="24"/>
          <w:szCs w:val="24"/>
        </w:rPr>
        <w:t xml:space="preserve"> </w:t>
      </w:r>
    </w:p>
    <w:p w14:paraId="34A3F1F3" w14:textId="77777777" w:rsidR="0035526F" w:rsidRPr="00823F9D" w:rsidRDefault="0035526F" w:rsidP="0035526F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Maintenance Coordinator -</w:t>
      </w:r>
      <w:r w:rsidRPr="00823F9D">
        <w:rPr>
          <w:rFonts w:cstheme="minorHAnsi"/>
          <w:sz w:val="24"/>
          <w:szCs w:val="24"/>
        </w:rPr>
        <w:t xml:space="preserve">Locate and contact providers of construction/remodeling services for specific projects. (handicapped bathroom, replacement windows, etc.)  Coordinate estimates, report to Executive Director. </w:t>
      </w:r>
    </w:p>
    <w:p w14:paraId="79CDF0E5" w14:textId="77777777" w:rsidR="0035526F" w:rsidRPr="00823F9D" w:rsidRDefault="0035526F" w:rsidP="0035526F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Materials Organizer – </w:t>
      </w:r>
      <w:r w:rsidRPr="00823F9D">
        <w:rPr>
          <w:rFonts w:cstheme="minorHAnsi"/>
          <w:sz w:val="24"/>
          <w:szCs w:val="24"/>
        </w:rPr>
        <w:t>Organize and categorize existing Response materials, create bibliography, research additional information on specific topics.  (Topics such as anger, co-dependency, self-care, coping with feelings, safety planning, etc.)</w:t>
      </w:r>
    </w:p>
    <w:p w14:paraId="6146FF29" w14:textId="77777777" w:rsidR="0091052C" w:rsidRDefault="0035526F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Job Coordinator</w:t>
      </w:r>
      <w:r w:rsidRPr="00823F9D">
        <w:rPr>
          <w:rFonts w:cstheme="minorHAnsi"/>
          <w:sz w:val="24"/>
          <w:szCs w:val="24"/>
        </w:rPr>
        <w:t xml:space="preserve"> – Create list of current employment openings, requirements, etc. Obtain applications, post info on shelter bulletin boards. Gather information on resume writing, interview skills, etc.</w:t>
      </w:r>
    </w:p>
    <w:p w14:paraId="7BB7BDD4" w14:textId="29DEA02F" w:rsidR="0091052C" w:rsidRPr="0091052C" w:rsidRDefault="0091052C" w:rsidP="0091052C">
      <w:pPr>
        <w:rPr>
          <w:sz w:val="24"/>
          <w:szCs w:val="24"/>
        </w:rPr>
      </w:pPr>
      <w:r w:rsidRPr="0091052C">
        <w:rPr>
          <w:b/>
          <w:sz w:val="24"/>
          <w:szCs w:val="24"/>
        </w:rPr>
        <w:t>Outreach Facilitator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Assist Outreach Coordinator with searching for and contacting organizations, clubs, governmental bodies, churches, etc. to arrange speaking opportunities.  </w:t>
      </w:r>
    </w:p>
    <w:p w14:paraId="7AD21E9A" w14:textId="463B054C" w:rsidR="005C5E1D" w:rsidRPr="00823F9D" w:rsidRDefault="0035526F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sz w:val="24"/>
          <w:szCs w:val="24"/>
        </w:rPr>
        <w:t xml:space="preserve">  </w:t>
      </w:r>
    </w:p>
    <w:p w14:paraId="160B9A49" w14:textId="77777777" w:rsidR="00823F9D" w:rsidRDefault="00823F9D" w:rsidP="005C5E1D">
      <w:pPr>
        <w:rPr>
          <w:sz w:val="24"/>
          <w:szCs w:val="24"/>
        </w:rPr>
      </w:pPr>
    </w:p>
    <w:p w14:paraId="64CBF912" w14:textId="65AADE46" w:rsidR="00CF03B4" w:rsidRPr="00823F9D" w:rsidRDefault="00CF03B4" w:rsidP="005544D8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9B278D">
        <w:rPr>
          <w:rFonts w:cstheme="minorHAnsi"/>
          <w:b/>
          <w:sz w:val="28"/>
          <w:szCs w:val="28"/>
          <w:u w:val="single"/>
        </w:rPr>
        <w:t>24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5B038823" w14:textId="3C7F7711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 Presenter – </w:t>
      </w:r>
      <w:r>
        <w:rPr>
          <w:sz w:val="24"/>
          <w:szCs w:val="24"/>
        </w:rPr>
        <w:t>Child Assault Prevention facilitator. You would travel to the three local elementary schools to help present this program in the 2</w:t>
      </w:r>
      <w:r w:rsidRPr="00554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classrooms. It involves performing role plays for the children, showing ways to keep themselves “safe, strong and free”. Requires additional training by a certified CAP trainer. </w:t>
      </w:r>
    </w:p>
    <w:p w14:paraId="681A113F" w14:textId="68E04C79" w:rsidR="00CF03B4" w:rsidRDefault="00CF03B4" w:rsidP="00CF03B4">
      <w:pPr>
        <w:rPr>
          <w:sz w:val="24"/>
          <w:szCs w:val="24"/>
        </w:rPr>
      </w:pPr>
      <w:r>
        <w:rPr>
          <w:b/>
          <w:sz w:val="24"/>
          <w:szCs w:val="24"/>
        </w:rPr>
        <w:t>General Volunteer –</w:t>
      </w:r>
      <w:r w:rsidR="00C80A7E">
        <w:rPr>
          <w:sz w:val="24"/>
          <w:szCs w:val="24"/>
        </w:rPr>
        <w:t xml:space="preserve"> A</w:t>
      </w:r>
      <w:r>
        <w:rPr>
          <w:sz w:val="24"/>
          <w:szCs w:val="24"/>
        </w:rPr>
        <w:t>ssist with shelter activities.</w:t>
      </w:r>
    </w:p>
    <w:p w14:paraId="16C2FCD3" w14:textId="77777777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Court Advocate – </w:t>
      </w:r>
      <w:r>
        <w:rPr>
          <w:sz w:val="24"/>
          <w:szCs w:val="24"/>
        </w:rPr>
        <w:t xml:space="preserve">Attend weekly court session, record stats about cases, pass on pertinent information to court advocate staff. </w:t>
      </w:r>
    </w:p>
    <w:p w14:paraId="4DFE60D5" w14:textId="7F99E339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Hotline Volunteer – </w:t>
      </w:r>
      <w:r>
        <w:rPr>
          <w:sz w:val="24"/>
          <w:szCs w:val="24"/>
        </w:rPr>
        <w:t>Answer hotline calls for a designated time period (usually a 12-hour stretch).  The hotline number can be forwarded to your home.</w:t>
      </w:r>
    </w:p>
    <w:p w14:paraId="4F067E38" w14:textId="2971A579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Child Care – </w:t>
      </w:r>
      <w:r>
        <w:rPr>
          <w:sz w:val="24"/>
          <w:szCs w:val="24"/>
        </w:rPr>
        <w:t xml:space="preserve">Assist in childcare at the shelter while parents are in groups, at job interviews, or other activities/meetings. </w:t>
      </w:r>
    </w:p>
    <w:p w14:paraId="3B26CD7F" w14:textId="0CA06588" w:rsidR="000D62EF" w:rsidRDefault="000D62EF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Special Talent – </w:t>
      </w:r>
      <w:r>
        <w:rPr>
          <w:sz w:val="24"/>
          <w:szCs w:val="24"/>
        </w:rPr>
        <w:t xml:space="preserve">Provide classes/activities to shelter and out-of-shelter clients using your special gifts or talents. </w:t>
      </w:r>
    </w:p>
    <w:p w14:paraId="18F4EF78" w14:textId="77777777" w:rsidR="00B41604" w:rsidRDefault="007741CE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Facilitator – </w:t>
      </w:r>
      <w:r>
        <w:rPr>
          <w:sz w:val="24"/>
          <w:szCs w:val="24"/>
        </w:rPr>
        <w:t xml:space="preserve">Lead, or assist in leading client groups on topics such as life skills, budgeting, financial info, interpersonal communication, parenting, etc. </w:t>
      </w:r>
    </w:p>
    <w:p w14:paraId="7B328A90" w14:textId="77777777" w:rsidR="00DC6145" w:rsidRDefault="00B41604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Housing Locator – </w:t>
      </w:r>
      <w:r>
        <w:rPr>
          <w:sz w:val="24"/>
          <w:szCs w:val="24"/>
        </w:rPr>
        <w:t xml:space="preserve">Establish contact with local landlords and housing managers to create a list of housing options, availability, requirements, income guidelines, etc.  Work with case managers and/or clients to establish need, provide information, and apply for housing. </w:t>
      </w:r>
    </w:p>
    <w:p w14:paraId="0063BF11" w14:textId="0755D18A" w:rsidR="007741CE" w:rsidRPr="00DC6145" w:rsidRDefault="00DC6145" w:rsidP="005544D8">
      <w:pPr>
        <w:rPr>
          <w:sz w:val="24"/>
          <w:szCs w:val="24"/>
        </w:rPr>
      </w:pPr>
      <w:r w:rsidRPr="00DC6145">
        <w:rPr>
          <w:b/>
          <w:sz w:val="24"/>
          <w:szCs w:val="24"/>
        </w:rPr>
        <w:t>Translator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Spanish-</w:t>
      </w:r>
      <w:r w:rsidR="009B278D">
        <w:rPr>
          <w:sz w:val="24"/>
          <w:szCs w:val="24"/>
        </w:rPr>
        <w:t>speaking -</w:t>
      </w:r>
      <w:r>
        <w:rPr>
          <w:sz w:val="24"/>
          <w:szCs w:val="24"/>
        </w:rPr>
        <w:t xml:space="preserve"> Will assist staff with communication with Spanish-speaking clients, translate written materials, etc. </w:t>
      </w:r>
    </w:p>
    <w:p w14:paraId="67B409E5" w14:textId="77777777" w:rsidR="007741CE" w:rsidRPr="00CF03B4" w:rsidRDefault="007741CE" w:rsidP="005544D8">
      <w:pPr>
        <w:rPr>
          <w:sz w:val="24"/>
          <w:szCs w:val="24"/>
        </w:rPr>
      </w:pPr>
    </w:p>
    <w:sectPr w:rsidR="007741CE" w:rsidRPr="00CF03B4" w:rsidSect="0082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AC57" w14:textId="77777777" w:rsidR="00DC6145" w:rsidRDefault="00DC6145" w:rsidP="00DC6145">
      <w:pPr>
        <w:spacing w:after="0" w:line="240" w:lineRule="auto"/>
      </w:pPr>
      <w:r>
        <w:separator/>
      </w:r>
    </w:p>
  </w:endnote>
  <w:endnote w:type="continuationSeparator" w:id="0">
    <w:p w14:paraId="02881D5D" w14:textId="77777777" w:rsidR="00DC6145" w:rsidRDefault="00DC6145" w:rsidP="00D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DF4E" w14:textId="77777777" w:rsidR="00DC6145" w:rsidRDefault="00DC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0100" w14:textId="4462931C" w:rsidR="00DC6145" w:rsidRPr="00DC6145" w:rsidRDefault="00DC6145">
    <w:pPr>
      <w:pStyle w:val="Footer"/>
      <w:rPr>
        <w:i/>
      </w:rPr>
    </w:pPr>
    <w:r>
      <w:rPr>
        <w:i/>
      </w:rPr>
      <w:t xml:space="preserve">Updated </w:t>
    </w:r>
    <w:r w:rsidR="009B278D">
      <w:rPr>
        <w:i/>
      </w:rPr>
      <w:t>Jul</w:t>
    </w:r>
    <w:r w:rsidRPr="00DC6145">
      <w:rPr>
        <w:i/>
      </w:rPr>
      <w:t>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E7DE" w14:textId="77777777" w:rsidR="00DC6145" w:rsidRDefault="00DC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DCAB" w14:textId="77777777" w:rsidR="00DC6145" w:rsidRDefault="00DC6145" w:rsidP="00DC6145">
      <w:pPr>
        <w:spacing w:after="0" w:line="240" w:lineRule="auto"/>
      </w:pPr>
      <w:r>
        <w:separator/>
      </w:r>
    </w:p>
  </w:footnote>
  <w:footnote w:type="continuationSeparator" w:id="0">
    <w:p w14:paraId="41CC142E" w14:textId="77777777" w:rsidR="00DC6145" w:rsidRDefault="00DC6145" w:rsidP="00D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44E1" w14:textId="77777777" w:rsidR="00DC6145" w:rsidRDefault="00DC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4737" w14:textId="77777777" w:rsidR="00DC6145" w:rsidRDefault="00DC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920E" w14:textId="77777777" w:rsidR="00DC6145" w:rsidRDefault="00DC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8"/>
    <w:rsid w:val="00021CB4"/>
    <w:rsid w:val="000D62EF"/>
    <w:rsid w:val="001D188E"/>
    <w:rsid w:val="003016C3"/>
    <w:rsid w:val="0035526F"/>
    <w:rsid w:val="005544D8"/>
    <w:rsid w:val="0056315A"/>
    <w:rsid w:val="005C5E1D"/>
    <w:rsid w:val="007667A7"/>
    <w:rsid w:val="007741CE"/>
    <w:rsid w:val="00821089"/>
    <w:rsid w:val="00823F9D"/>
    <w:rsid w:val="0091052C"/>
    <w:rsid w:val="009B278D"/>
    <w:rsid w:val="00A97359"/>
    <w:rsid w:val="00B41604"/>
    <w:rsid w:val="00C80A7E"/>
    <w:rsid w:val="00CA7F46"/>
    <w:rsid w:val="00CF03B4"/>
    <w:rsid w:val="00DC6145"/>
    <w:rsid w:val="00E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73A"/>
  <w15:chartTrackingRefBased/>
  <w15:docId w15:val="{2B028D0B-D1EF-4DD3-96A7-10A12D46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user</cp:lastModifiedBy>
  <cp:revision>12</cp:revision>
  <cp:lastPrinted>2018-11-16T21:11:00Z</cp:lastPrinted>
  <dcterms:created xsi:type="dcterms:W3CDTF">2018-06-20T18:47:00Z</dcterms:created>
  <dcterms:modified xsi:type="dcterms:W3CDTF">2019-08-13T15:21:00Z</dcterms:modified>
</cp:coreProperties>
</file>